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AD" w:rsidRPr="005C710B" w:rsidRDefault="00AA70AD">
      <w:pPr>
        <w:rPr>
          <w:rFonts w:ascii="Verdana" w:hAnsi="Verdana" w:cs="Arial"/>
          <w:b/>
          <w:szCs w:val="22"/>
          <w:lang w:val="en-US"/>
        </w:rPr>
      </w:pPr>
      <w:r w:rsidRPr="005C710B">
        <w:rPr>
          <w:rFonts w:ascii="Verdana" w:hAnsi="Verdana" w:cs="Arial"/>
          <w:b/>
          <w:szCs w:val="22"/>
          <w:lang w:val="en-US"/>
        </w:rPr>
        <w:tab/>
      </w:r>
      <w:r w:rsidRPr="005C710B">
        <w:rPr>
          <w:rFonts w:ascii="Verdana" w:hAnsi="Verdana" w:cs="Arial"/>
          <w:b/>
          <w:szCs w:val="22"/>
          <w:lang w:val="en-US"/>
        </w:rPr>
        <w:tab/>
      </w:r>
      <w:r w:rsidRPr="005C710B">
        <w:rPr>
          <w:rFonts w:ascii="Verdana" w:hAnsi="Verdana" w:cs="Arial"/>
          <w:b/>
          <w:szCs w:val="22"/>
          <w:lang w:val="en-US"/>
        </w:rPr>
        <w:tab/>
      </w:r>
    </w:p>
    <w:p w:rsidR="00AA70AD" w:rsidRPr="005C710B" w:rsidRDefault="00AA70AD">
      <w:pPr>
        <w:ind w:firstLine="720"/>
        <w:rPr>
          <w:rFonts w:ascii="Verdana" w:hAnsi="Verdana" w:cs="Arial"/>
          <w:bCs/>
          <w:szCs w:val="22"/>
        </w:rPr>
      </w:pPr>
      <w:r w:rsidRPr="005C710B">
        <w:rPr>
          <w:rFonts w:ascii="Verdana" w:hAnsi="Verdana" w:cs="Arial"/>
          <w:b/>
          <w:szCs w:val="22"/>
          <w:lang w:val="en-US"/>
        </w:rPr>
        <w:tab/>
      </w:r>
      <w:r w:rsidRPr="005C710B">
        <w:rPr>
          <w:rFonts w:ascii="Verdana" w:hAnsi="Verdana" w:cs="Arial"/>
          <w:b/>
          <w:szCs w:val="22"/>
          <w:lang w:val="en-US"/>
        </w:rPr>
        <w:tab/>
      </w:r>
      <w:r w:rsidRPr="005C710B">
        <w:rPr>
          <w:rFonts w:ascii="Verdana" w:hAnsi="Verdana" w:cs="Arial"/>
          <w:b/>
          <w:szCs w:val="22"/>
          <w:lang w:val="en-US"/>
        </w:rPr>
        <w:tab/>
      </w:r>
      <w:r w:rsidRPr="005C710B">
        <w:rPr>
          <w:rFonts w:ascii="Verdana" w:hAnsi="Verdana" w:cs="Arial"/>
          <w:b/>
          <w:szCs w:val="22"/>
          <w:lang w:val="en-US"/>
        </w:rPr>
        <w:tab/>
      </w:r>
      <w:r w:rsidRPr="005C710B">
        <w:rPr>
          <w:rFonts w:ascii="Verdana" w:hAnsi="Verdana" w:cs="Arial"/>
          <w:b/>
          <w:szCs w:val="22"/>
          <w:lang w:val="en-US"/>
        </w:rPr>
        <w:tab/>
      </w:r>
      <w:r w:rsidRPr="005C710B">
        <w:rPr>
          <w:rFonts w:ascii="Verdana" w:hAnsi="Verdana" w:cs="Arial"/>
          <w:bCs/>
          <w:szCs w:val="22"/>
        </w:rPr>
        <w:tab/>
      </w:r>
    </w:p>
    <w:p w:rsidR="00AA70AD" w:rsidRPr="005C710B" w:rsidRDefault="007D6862" w:rsidP="005C710B">
      <w:pPr>
        <w:rPr>
          <w:rFonts w:ascii="Verdana" w:hAnsi="Verdana" w:cs="Arial"/>
          <w:b/>
          <w:szCs w:val="22"/>
        </w:rPr>
      </w:pPr>
      <w:r w:rsidRPr="005C710B">
        <w:rPr>
          <w:noProof/>
        </w:rPr>
        <w:drawing>
          <wp:inline distT="0" distB="0" distL="0" distR="0">
            <wp:extent cx="981075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0AD" w:rsidRPr="005C710B">
        <w:rPr>
          <w:rFonts w:ascii="Verdana" w:hAnsi="Verdana" w:cs="Arial"/>
          <w:b/>
          <w:szCs w:val="22"/>
        </w:rPr>
        <w:tab/>
      </w:r>
      <w:r w:rsidR="00AA70AD" w:rsidRPr="005C710B">
        <w:rPr>
          <w:rFonts w:ascii="Verdana" w:hAnsi="Verdana" w:cs="Arial"/>
          <w:b/>
          <w:szCs w:val="22"/>
        </w:rPr>
        <w:tab/>
      </w:r>
      <w:r w:rsidR="00AA70AD" w:rsidRPr="005C710B">
        <w:rPr>
          <w:rFonts w:ascii="Verdana" w:hAnsi="Verdana" w:cs="Arial"/>
          <w:b/>
          <w:szCs w:val="22"/>
        </w:rPr>
        <w:tab/>
      </w:r>
      <w:r w:rsidR="00AA70AD" w:rsidRPr="005C710B">
        <w:rPr>
          <w:rFonts w:ascii="Verdana" w:hAnsi="Verdana" w:cs="Arial"/>
          <w:b/>
          <w:szCs w:val="22"/>
        </w:rPr>
        <w:tab/>
      </w:r>
      <w:r w:rsidR="00AA70AD" w:rsidRPr="005C710B">
        <w:rPr>
          <w:rFonts w:ascii="Verdana" w:hAnsi="Verdana" w:cs="Arial"/>
          <w:b/>
          <w:szCs w:val="22"/>
        </w:rPr>
        <w:tab/>
      </w:r>
    </w:p>
    <w:p w:rsidR="00AA70AD" w:rsidRPr="005C710B" w:rsidRDefault="00AA70AD">
      <w:pPr>
        <w:ind w:right="-1054"/>
        <w:jc w:val="both"/>
        <w:rPr>
          <w:rFonts w:ascii="Verdana" w:hAnsi="Verdana" w:cs="Arial"/>
        </w:rPr>
      </w:pPr>
      <w:r w:rsidRPr="005C710B">
        <w:rPr>
          <w:rFonts w:ascii="Verdana" w:hAnsi="Verdana" w:cs="Arial"/>
        </w:rPr>
        <w:t>ΕΛΛΗΝΙΚΗ ΔΗΜΟΚΡΑΤΙΑ</w:t>
      </w:r>
      <w:r w:rsidRPr="005C710B">
        <w:rPr>
          <w:rFonts w:ascii="Verdana" w:hAnsi="Verdana" w:cs="Arial"/>
        </w:rPr>
        <w:tab/>
      </w:r>
      <w:r w:rsidR="0033314D" w:rsidRPr="005C710B">
        <w:rPr>
          <w:rFonts w:ascii="Verdana" w:hAnsi="Verdana" w:cs="Arial"/>
        </w:rPr>
        <w:tab/>
      </w:r>
      <w:r w:rsidR="0033314D" w:rsidRPr="005C710B">
        <w:rPr>
          <w:rFonts w:ascii="Verdana" w:hAnsi="Verdana" w:cs="Arial"/>
        </w:rPr>
        <w:tab/>
      </w:r>
      <w:r w:rsidR="0033314D" w:rsidRPr="005C710B">
        <w:rPr>
          <w:rFonts w:ascii="Verdana" w:hAnsi="Verdana" w:cs="Arial"/>
        </w:rPr>
        <w:tab/>
        <w:t xml:space="preserve">    Αλεξανδρούπολη   </w:t>
      </w:r>
      <w:r w:rsidR="00F655DC" w:rsidRPr="005C710B">
        <w:rPr>
          <w:rFonts w:ascii="Verdana" w:hAnsi="Verdana" w:cs="Arial"/>
        </w:rPr>
        <w:t xml:space="preserve"> </w:t>
      </w:r>
      <w:r w:rsidR="005C710B" w:rsidRPr="00BA6B5B">
        <w:rPr>
          <w:rFonts w:ascii="Verdana" w:hAnsi="Verdana" w:cs="Arial"/>
        </w:rPr>
        <w:t>31</w:t>
      </w:r>
      <w:r w:rsidR="001908EF" w:rsidRPr="005C710B">
        <w:rPr>
          <w:rFonts w:ascii="Verdana" w:hAnsi="Verdana" w:cs="Arial"/>
        </w:rPr>
        <w:t>-</w:t>
      </w:r>
      <w:r w:rsidR="00952784" w:rsidRPr="005C710B">
        <w:rPr>
          <w:rFonts w:ascii="Verdana" w:hAnsi="Verdana" w:cs="Arial"/>
        </w:rPr>
        <w:t>8-</w:t>
      </w:r>
      <w:r w:rsidR="00F655DC" w:rsidRPr="005C710B">
        <w:rPr>
          <w:rFonts w:ascii="Verdana" w:hAnsi="Verdana" w:cs="Arial"/>
        </w:rPr>
        <w:t>202</w:t>
      </w:r>
      <w:r w:rsidR="00952784" w:rsidRPr="005C710B">
        <w:rPr>
          <w:rFonts w:ascii="Verdana" w:hAnsi="Verdana" w:cs="Arial"/>
        </w:rPr>
        <w:t>1</w:t>
      </w:r>
    </w:p>
    <w:p w:rsidR="00AA70AD" w:rsidRPr="005C710B" w:rsidRDefault="00AA70AD">
      <w:pPr>
        <w:rPr>
          <w:rFonts w:ascii="Verdana" w:hAnsi="Verdana" w:cs="Arial"/>
        </w:rPr>
      </w:pPr>
      <w:r w:rsidRPr="005C710B">
        <w:rPr>
          <w:rFonts w:ascii="Verdana" w:hAnsi="Verdana" w:cs="Arial"/>
        </w:rPr>
        <w:t>ΝΟΜΟΣ ΕΒΡΟΥ</w:t>
      </w:r>
      <w:r w:rsidRPr="005C710B">
        <w:rPr>
          <w:rFonts w:ascii="Verdana" w:hAnsi="Verdana" w:cs="Arial"/>
        </w:rPr>
        <w:tab/>
      </w:r>
      <w:r w:rsidRPr="005C710B">
        <w:rPr>
          <w:rFonts w:ascii="Verdana" w:hAnsi="Verdana" w:cs="Arial"/>
        </w:rPr>
        <w:tab/>
      </w:r>
      <w:r w:rsidRPr="005C710B">
        <w:rPr>
          <w:rFonts w:ascii="Verdana" w:hAnsi="Verdana" w:cs="Arial"/>
        </w:rPr>
        <w:tab/>
      </w:r>
      <w:r w:rsidRPr="005C710B">
        <w:rPr>
          <w:rFonts w:ascii="Verdana" w:hAnsi="Verdana" w:cs="Arial"/>
        </w:rPr>
        <w:tab/>
      </w:r>
      <w:r w:rsidRPr="005C710B">
        <w:rPr>
          <w:rFonts w:ascii="Verdana" w:hAnsi="Verdana" w:cs="Arial"/>
        </w:rPr>
        <w:tab/>
        <w:t xml:space="preserve">                         </w:t>
      </w:r>
    </w:p>
    <w:p w:rsidR="00AA70AD" w:rsidRPr="00BA6B5B" w:rsidRDefault="00AA70AD">
      <w:pPr>
        <w:rPr>
          <w:rFonts w:ascii="Verdana" w:hAnsi="Verdana" w:cs="Arial"/>
        </w:rPr>
      </w:pPr>
      <w:r w:rsidRPr="005C710B">
        <w:rPr>
          <w:rFonts w:ascii="Verdana" w:hAnsi="Verdana" w:cs="Arial"/>
        </w:rPr>
        <w:t xml:space="preserve">ΔΗΜΟΣ ΑΛΕΞΑΝΔΡΟΥΠΟΛΗΣ                </w:t>
      </w:r>
      <w:r w:rsidR="004004FB">
        <w:rPr>
          <w:rFonts w:ascii="Verdana" w:hAnsi="Verdana" w:cs="Arial"/>
        </w:rPr>
        <w:t xml:space="preserve">                   Αριθ. Πρωτ.:26789</w:t>
      </w:r>
      <w:bookmarkStart w:id="0" w:name="_GoBack"/>
      <w:bookmarkEnd w:id="0"/>
    </w:p>
    <w:p w:rsidR="00AA70AD" w:rsidRPr="005C710B" w:rsidRDefault="0033314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 w:rsidRPr="005C710B">
        <w:rPr>
          <w:rFonts w:ascii="Verdana" w:hAnsi="Verdana" w:cs="Arial"/>
        </w:rPr>
        <w:t xml:space="preserve">Δ/ΝΣΗ ΔΙΟΙΚΗΤΙΚΩΝ </w:t>
      </w:r>
      <w:r w:rsidR="00AA70AD" w:rsidRPr="005C710B">
        <w:rPr>
          <w:rFonts w:ascii="Verdana" w:hAnsi="Verdana" w:cs="Arial"/>
        </w:rPr>
        <w:t xml:space="preserve">ΥΠΗΡΕΣΙΩΝ </w:t>
      </w:r>
    </w:p>
    <w:p w:rsidR="00AA70AD" w:rsidRPr="005C710B" w:rsidRDefault="0028387D">
      <w:pPr>
        <w:pStyle w:val="a5"/>
        <w:tabs>
          <w:tab w:val="clear" w:pos="4153"/>
          <w:tab w:val="clear" w:pos="8306"/>
        </w:tabs>
        <w:rPr>
          <w:rFonts w:ascii="Verdana" w:hAnsi="Verdana" w:cs="Arial"/>
        </w:rPr>
      </w:pPr>
      <w:r w:rsidRPr="005C710B">
        <w:rPr>
          <w:rFonts w:ascii="Verdana" w:hAnsi="Verdana" w:cs="Arial"/>
        </w:rPr>
        <w:t xml:space="preserve">        </w:t>
      </w:r>
    </w:p>
    <w:p w:rsidR="00AA70AD" w:rsidRPr="005C710B" w:rsidRDefault="00AA70AD">
      <w:pPr>
        <w:rPr>
          <w:rFonts w:ascii="Verdana" w:hAnsi="Verdana" w:cs="Arial"/>
          <w:b/>
          <w:bCs/>
        </w:rPr>
      </w:pPr>
      <w:r w:rsidRPr="005C710B">
        <w:rPr>
          <w:rFonts w:ascii="Verdana" w:hAnsi="Verdana" w:cs="Arial"/>
        </w:rPr>
        <w:t xml:space="preserve">                                                           </w:t>
      </w:r>
      <w:r w:rsidR="0028387D" w:rsidRPr="005C710B">
        <w:rPr>
          <w:rFonts w:ascii="Verdana" w:hAnsi="Verdana" w:cs="Arial"/>
          <w:b/>
          <w:bCs/>
        </w:rPr>
        <w:t xml:space="preserve">       </w:t>
      </w:r>
      <w:r w:rsidRPr="005C710B">
        <w:rPr>
          <w:rFonts w:ascii="Verdana" w:hAnsi="Verdana" w:cs="Arial"/>
          <w:b/>
          <w:bCs/>
        </w:rPr>
        <w:t xml:space="preserve">                </w:t>
      </w:r>
    </w:p>
    <w:p w:rsidR="00AA70AD" w:rsidRPr="005C710B" w:rsidRDefault="00AA70AD">
      <w:pPr>
        <w:rPr>
          <w:rFonts w:ascii="Verdana" w:hAnsi="Verdana" w:cs="Arial"/>
          <w:b/>
          <w:bCs/>
          <w:sz w:val="16"/>
        </w:rPr>
      </w:pPr>
      <w:proofErr w:type="spellStart"/>
      <w:r w:rsidRPr="005C710B">
        <w:rPr>
          <w:rFonts w:ascii="Verdana" w:hAnsi="Verdana" w:cs="Arial"/>
          <w:b/>
          <w:sz w:val="16"/>
        </w:rPr>
        <w:t>Ταχ</w:t>
      </w:r>
      <w:proofErr w:type="spellEnd"/>
      <w:r w:rsidRPr="005C710B">
        <w:rPr>
          <w:rFonts w:ascii="Verdana" w:hAnsi="Verdana" w:cs="Arial"/>
          <w:b/>
          <w:sz w:val="16"/>
        </w:rPr>
        <w:t>. Δ/</w:t>
      </w:r>
      <w:proofErr w:type="spellStart"/>
      <w:r w:rsidRPr="005C710B">
        <w:rPr>
          <w:rFonts w:ascii="Verdana" w:hAnsi="Verdana" w:cs="Arial"/>
          <w:b/>
          <w:sz w:val="16"/>
        </w:rPr>
        <w:t>νση</w:t>
      </w:r>
      <w:proofErr w:type="spellEnd"/>
      <w:r w:rsidRPr="005C710B">
        <w:rPr>
          <w:rFonts w:ascii="Verdana" w:hAnsi="Verdana" w:cs="Arial"/>
          <w:sz w:val="16"/>
        </w:rPr>
        <w:tab/>
        <w:t xml:space="preserve"> :  Λ. ΔΗΜΟΚΡΑΤΙΑΣ 306        </w:t>
      </w:r>
    </w:p>
    <w:p w:rsidR="00AA70AD" w:rsidRPr="005C710B" w:rsidRDefault="00AA70AD">
      <w:pPr>
        <w:rPr>
          <w:rFonts w:ascii="Verdana" w:hAnsi="Verdana" w:cs="Arial"/>
          <w:sz w:val="16"/>
        </w:rPr>
      </w:pPr>
      <w:proofErr w:type="spellStart"/>
      <w:r w:rsidRPr="005C710B">
        <w:rPr>
          <w:rFonts w:ascii="Verdana" w:hAnsi="Verdana" w:cs="Arial"/>
          <w:b/>
          <w:sz w:val="16"/>
        </w:rPr>
        <w:t>Ταχ</w:t>
      </w:r>
      <w:proofErr w:type="spellEnd"/>
      <w:r w:rsidRPr="005C710B">
        <w:rPr>
          <w:rFonts w:ascii="Verdana" w:hAnsi="Verdana" w:cs="Arial"/>
          <w:b/>
          <w:sz w:val="16"/>
        </w:rPr>
        <w:t xml:space="preserve">. </w:t>
      </w:r>
      <w:proofErr w:type="spellStart"/>
      <w:r w:rsidRPr="005C710B">
        <w:rPr>
          <w:rFonts w:ascii="Verdana" w:hAnsi="Verdana" w:cs="Arial"/>
          <w:b/>
          <w:sz w:val="16"/>
        </w:rPr>
        <w:t>Κωδ</w:t>
      </w:r>
      <w:proofErr w:type="spellEnd"/>
      <w:r w:rsidRPr="005C710B">
        <w:rPr>
          <w:rFonts w:ascii="Verdana" w:hAnsi="Verdana" w:cs="Arial"/>
          <w:b/>
          <w:sz w:val="16"/>
        </w:rPr>
        <w:t>.</w:t>
      </w:r>
      <w:r w:rsidRPr="005C710B">
        <w:rPr>
          <w:rFonts w:ascii="Verdana" w:hAnsi="Verdana" w:cs="Arial"/>
          <w:sz w:val="16"/>
        </w:rPr>
        <w:tab/>
        <w:t xml:space="preserve"> :  68132 ΑΛΕΞΑΝΔΡΟΥΠΟΛΗ             </w:t>
      </w:r>
    </w:p>
    <w:p w:rsidR="00AA70AD" w:rsidRPr="005C710B" w:rsidRDefault="00AA70AD">
      <w:pPr>
        <w:rPr>
          <w:rFonts w:ascii="Verdana" w:hAnsi="Verdana" w:cs="Arial"/>
          <w:b/>
          <w:bCs/>
          <w:sz w:val="16"/>
        </w:rPr>
      </w:pPr>
      <w:r w:rsidRPr="005C710B">
        <w:rPr>
          <w:rFonts w:ascii="Verdana" w:hAnsi="Verdana" w:cs="Arial"/>
          <w:b/>
          <w:sz w:val="16"/>
        </w:rPr>
        <w:t xml:space="preserve">Πληροφορίες      </w:t>
      </w:r>
      <w:r w:rsidR="00EC3863" w:rsidRPr="005C710B">
        <w:rPr>
          <w:rFonts w:ascii="Verdana" w:hAnsi="Verdana" w:cs="Arial"/>
          <w:sz w:val="16"/>
        </w:rPr>
        <w:t xml:space="preserve">:  </w:t>
      </w:r>
      <w:r w:rsidR="001908EF" w:rsidRPr="005C710B">
        <w:rPr>
          <w:rFonts w:ascii="Verdana" w:hAnsi="Verdana" w:cs="Arial"/>
          <w:sz w:val="16"/>
        </w:rPr>
        <w:t>Καδόγλου Κ.</w:t>
      </w:r>
    </w:p>
    <w:p w:rsidR="00AA70AD" w:rsidRPr="005C710B" w:rsidRDefault="00AA70AD">
      <w:pPr>
        <w:rPr>
          <w:rFonts w:ascii="Verdana" w:hAnsi="Verdana" w:cs="Arial"/>
          <w:sz w:val="16"/>
        </w:rPr>
      </w:pPr>
      <w:r w:rsidRPr="005C710B">
        <w:rPr>
          <w:rFonts w:ascii="Verdana" w:hAnsi="Verdana" w:cs="Arial"/>
          <w:b/>
          <w:sz w:val="16"/>
        </w:rPr>
        <w:t>Τηλέφωνα</w:t>
      </w:r>
      <w:r w:rsidRPr="005C710B">
        <w:rPr>
          <w:rFonts w:ascii="Verdana" w:hAnsi="Verdana" w:cs="Arial"/>
          <w:sz w:val="16"/>
        </w:rPr>
        <w:tab/>
        <w:t xml:space="preserve"> :  2551064</w:t>
      </w:r>
      <w:r w:rsidR="001908EF" w:rsidRPr="005C710B">
        <w:rPr>
          <w:rFonts w:ascii="Verdana" w:hAnsi="Verdana" w:cs="Arial"/>
          <w:sz w:val="16"/>
        </w:rPr>
        <w:t>101</w:t>
      </w:r>
    </w:p>
    <w:p w:rsidR="001E3FDC" w:rsidRPr="005C710B" w:rsidRDefault="005C710B" w:rsidP="001E3FDC">
      <w:pPr>
        <w:keepNext/>
        <w:keepLines/>
        <w:spacing w:after="109" w:line="270" w:lineRule="exact"/>
        <w:jc w:val="center"/>
      </w:pPr>
      <w:bookmarkStart w:id="1" w:name="bookmark0"/>
      <w:r w:rsidRPr="00BA6B5B">
        <w:rPr>
          <w:rStyle w:val="12"/>
        </w:rPr>
        <w:t>Τ</w:t>
      </w:r>
      <w:r w:rsidRPr="005C710B">
        <w:rPr>
          <w:rStyle w:val="12"/>
        </w:rPr>
        <w:t>ΕΛΙΚΟΣ</w:t>
      </w:r>
      <w:r w:rsidR="001908EF" w:rsidRPr="005C710B">
        <w:rPr>
          <w:rStyle w:val="12"/>
        </w:rPr>
        <w:t xml:space="preserve"> ΠΙΝΑΚΑΣ ΚΑΤΑΤΑΞΗΣ </w:t>
      </w:r>
      <w:bookmarkEnd w:id="1"/>
      <w:r w:rsidR="001E3FDC" w:rsidRPr="005C710B">
        <w:rPr>
          <w:rStyle w:val="12"/>
        </w:rPr>
        <w:t>ΑΝΑΚΟΙΝΩΣΗΣ 24589/10.8.2021</w:t>
      </w:r>
    </w:p>
    <w:p w:rsidR="001908EF" w:rsidRPr="005C710B" w:rsidRDefault="001E3FDC" w:rsidP="001E3FDC">
      <w:pPr>
        <w:keepNext/>
        <w:keepLines/>
        <w:spacing w:after="109" w:line="270" w:lineRule="exact"/>
        <w:jc w:val="center"/>
      </w:pPr>
      <w:r w:rsidRPr="005C710B">
        <w:t xml:space="preserve">ΣΥΜΦΩΝΑ ΤΗΝ ΑΝΑΚΟΙΝΩΣΗ 24589/10-8-2021 ΜΕ  ΚΑΤΑΛΗΚΤΙΚΗ ΗΜΕΡΟΜΗΝΙΑ ΥΠΟΒΟΛΗΣ </w:t>
      </w:r>
      <w:r w:rsidRPr="005C710B">
        <w:rPr>
          <w:lang w:val="en-US"/>
        </w:rPr>
        <w:t>THN</w:t>
      </w:r>
      <w:r w:rsidRPr="005C710B">
        <w:t xml:space="preserve"> 17.8.2021 ΓΙΑ ΤΗΝ ΠΡΟΣΛΗΨΗ ΠΡΟΣΩΠΙΚΟΥ ΜΕ ΣΧΕΣΗ ΙΔΟΧ ΣΥΝΟΛΙΚΑ ΕΒΔΟΜΗΝΤΑ ΟΚΤΩ </w:t>
      </w:r>
      <w:r w:rsidRPr="005C710B">
        <w:rPr>
          <w:rStyle w:val="6"/>
        </w:rPr>
        <w:t xml:space="preserve">(78) </w:t>
      </w:r>
      <w:r w:rsidRPr="005C710B">
        <w:t>ΑΤΟΜΩΝ ΣΕ ΥΠΗΡΕΣΙΕΣ ΚΑΘΑΡΙΣΜΟΥ ΣΧΟΛΙΚΩΝ ΜΟΝΑΔΩΝ ΔΗΜΟΥ ΑΛΕΞΑΝΔΡΟΥΠΟΛΗΣ  ΔΙΔΑΚΤΙΚΟΥ ΕΤΟΥΣ 2021-2022.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04"/>
        <w:gridCol w:w="2612"/>
        <w:gridCol w:w="2245"/>
        <w:gridCol w:w="2205"/>
        <w:gridCol w:w="1779"/>
        <w:gridCol w:w="1587"/>
        <w:gridCol w:w="1584"/>
        <w:gridCol w:w="1144"/>
      </w:tblGrid>
      <w:tr w:rsidR="005C710B" w:rsidRPr="005C710B" w:rsidTr="007F5A7D">
        <w:trPr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ΣΕΙΡΑ ΚΑΤΑΤΑΞΗΣ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9375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ΑΡΙΘΜΟΣ ΠΡΩΤΟΚΟΛΛΟΥ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 xml:space="preserve">ΕΠΩΝΥΜΟ    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ΟΝΟΜΑ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ΣΥΝΟΛΟ ΒΑΘΜΟΛΟΓΙΑΣ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10B" w:rsidRPr="005C710B" w:rsidRDefault="005C710B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ΕΜΠΕΙΡΙΑ ΣΧΟΛ ΕΤΟΣ 2020-2021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ΕΜΠΕΙΡΙΑ ΑΠΌ ΒΕΒΑΙΩΣΕΙΣ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10B" w:rsidRPr="005C710B" w:rsidRDefault="005C710B" w:rsidP="007D0F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ΜΟΡΙΑ ΑΠΌ ΑΙΤΗΣΗ</w:t>
            </w:r>
          </w:p>
        </w:tc>
      </w:tr>
      <w:tr w:rsidR="005C710B" w:rsidRPr="005C710B" w:rsidTr="007F5A7D"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24884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ΜΑΡΓΚΑΡΙΑΝ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ΑΝΑΗΤ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4835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4664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24981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ΚΑΛΤΣΕΡΑ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ΧΡΥΣΑ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4826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4653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7B0130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25010,248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ΑΛΕΞΙΑΔΟΥ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4399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4196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ΒΙΖΥΡΙΔΟΥ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4394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4206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24959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ΚΑΛΜΟΥΤΗ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4019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3816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ΓΑΒΡΙΗΛΙΔΟΥ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ΕΣΜΙΡΑΛΝΤΑ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3898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3710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24977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ΤΟΠΑΛΙΔΟΥ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ΑΓΓΕΛΙΚΗ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3806,5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3633,5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24958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ΝΤΕΜΕΡΤΣΙΔΟΥ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ΖΙΝΑΗΝΤΑ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3761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24947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ΜΑΝΑΣΗ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3348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25011,24802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ΓΟΥΜΕΝΙΔΟΥ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3159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2986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24882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ΣΑΛΙΑΡΙΔΟΥ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3128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2955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FABIAN-ZIOUTES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ANJA CHRISTEL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3087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2864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24899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ΒΑΡΤΑΝΙΑΝ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ΚΑΡΙΝΕ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3032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2864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24881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ΠΑΠΑΝΑΣΤΑΣΙΟΥ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2802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2604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24939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ΦΑΚΙΡΙΜΙΩΤΗ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ΔΕΣΠΟΙΝΑ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2681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24961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ΑΡΒΑΝΙΤΟΥ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ΕΙΡΗΝΗ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2629,5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2426,5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67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 xml:space="preserve">ΑΡΑΜΠΑΤΖΗ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ΣΟΥΛΤΑΝΑ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2559,5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2396,5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ΚΑΡΑΓΓΕΛΗ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ΛΑΜΠΡΙΝΗ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2463,5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2330,5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25291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ΦΙΛΑΤΙΔΟΥ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ΛΑΟΥΡΑ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2357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2159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24887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ΔΑΥΤΣΙΔΟΥ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ΧΡΥΣΟΥΛΑ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2299,5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2126,5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26606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ΛΑΖΑΡΙΔΟΥ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2299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ΑΜΟΙΡΙΔΟΥ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2259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24898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ΚΡΙΜΛΙΔΟΥ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ΛΑΡΙΣΑ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2194,5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2008,5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24877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ΚΑΛΕΝΤΖΙΔΟΥ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2180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1990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25014,24801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ΜΑΡΓΙΟΛΑ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2163,5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2000,5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24883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ΧΡΥΣΑΦΑΚΗ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2127,75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1954,75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ΓΙΤΣΟΥΔΗ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ΑΣΗΜΕΝΙΑ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2113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1920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ΚΑΜΠΑΚΗ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1935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29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24970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ΚΩΝΣΤΑΝΤΙΝΙΔΟΥ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ΕΥΓΕΝΙΑ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1869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25463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ΤΣΑΚΙΡΗ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1879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24960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ΒΑΣΙΛΑΚΟΠΟΥΛΟΥ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ΕΥΓΕΝΙΑ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1998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1820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25061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ΜΠΑΜΠΑΛΗ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ΑΙΚΑΤΕΡΙΝΗ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1845,49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1677,49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24789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ΜΟΛΛΑΚΗ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ΧΡΥΣΟΥΛΑ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1833,5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1660,5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24893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ΧΑΤΖΗΦΩΤΙΟΥ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ΣΟΦΙΑ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1806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1650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ΤΑΤΕΟΣΙΑΝ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ΑΛΕΞΑΝ-ΔΙΚΡΑΝ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1791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1630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24895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ΜΑΛΓΑΡΙΝΟΥ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ΣΥΡΜΩ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1784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1568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 xml:space="preserve">ΚΑΡΑΔΟΝΑ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ΒΑΓΙΑ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1630,5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1459,5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24972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ΧΑΤΖΗΜΙΣΑΗΛ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ΔΕΣΠΟΙΝΑ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1429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39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25292,25059,25007,24878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ΜΑΡΓΑΡΙΤΟΥΔΗ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ΑΝΑΣΤΑΣΙΑ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1567,5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1411,5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24772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ΚΕΡΠΕΤΖΗ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ΣΟΦΙΑ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1538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25019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ΤΣΟΡΠΑΤΖΙΔΟΥ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ΘΕΩΦΑΝΙΤΣΑ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25077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ΛΙΘΟΞΟΟΥ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1496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ΜΠΑΛΗ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ΣΩΤΗΡΙΑ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1496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lastRenderedPageBreak/>
              <w:t>44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24804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ΣΑΡΚΙΣΙΑΝ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ΑΝΟΥΣ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1413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1240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25251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ΔΡΟΥΓΚΑΣ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ΓΕΩΡΓΙΟΣ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25378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ΜΠΑΖΝΤΑΝΗ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ΑΙΚΑΤΕΡΙΝΗ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24849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ΟΞΕΙΤΟΓΛΟΥ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ΧΑΡΙΚΛΕΙΑ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1284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25075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ΑΧΕΛΑΡΟΥΔΗ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ΒΑΪΤΣΑ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49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24894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ΤΑΧΑΗ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ΒΑΣΙΛΙΚΗ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24714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ΜΑΡΙΝΗ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ΜΑΡΘΑ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1173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25016,24799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ΖΑΒΕΤΑ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ΕΙΡΗΝΗ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1171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24863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ΚΑΡΑΜΑΝΙΔΟΥ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ΠΟΛΥΞΕΝΗ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1159,5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1003,5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25015,24803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ΖΑΒΕΤΑ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1151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990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ΤΡΑΝΟΠΟΥΛΟΥ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ΙΟΡΔΑΝΑ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960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25012,24798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ΤΣΟΚΑΤΑΡΙΔΟΥ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970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24963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ΔΕΛΗΒΑΣΙΛΗ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ΣΥΡΜΩ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1012,5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826,5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24935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ΜΠΕΝΤΗ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ΣΟΥΛΤΑΝΑ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956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25252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ΠΑΝΤΑΖΙΔΗΣ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ΑΡΙΣΤΕΙΔΗΣ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936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59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25023,24865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 xml:space="preserve">ΓΑΡΟΥΣΔΟΥΔΗ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ΧΡΥΣΗ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886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25379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ΠΑΠΑΝΙΚΟΛΑΟΥ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ΛΑΜΠΡΙΝΗ-ΝΕΚΤΑΡΙΑ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870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25253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ΠΑΠΑΔΟΥΔΗ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ΑΝΑΣΤΑΣΙΑ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856,5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678,5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25078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ΚΑΡΑΜΠΑΤΖΑΚΗ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756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24974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ΓΙΑΒΑΧΤΣΙΑ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ΑΓΑΠΙΑ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25058,24879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ΜΠΑΤΑΡΛΗ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ΑΛΕΞΑΝΔΡΑ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24936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ΖΑΒΑΛΑΝΗ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ΙΡΙΣ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696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540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24885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ΜΑΡΟΥΦΙΔΟΥ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ΦΩΤΕΙΝΗ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25057,2488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ΝΙΚΑΝΔΡΟΥ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ΑΡΙΣΤΕΑ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436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24949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 xml:space="preserve">ΚΑΛΟΘΕΤΟΥ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ΕΥΣΤΑΘΙΑ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416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69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24783,25028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ΤΣΟΡΠΑΤΖΙΔΟΥ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25056,24957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ΣΑΒΟΠΟΥΛΟΥ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ΒΑΣΙΛΙΚΗ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25111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ΤΣΑΓΓΑΡΗ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ΜΑΡΙΑ-ΠΑΤΑΠΙΑ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ΔΙΑΜΑΝΤΑΚΗ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ΓΕΩΡΓΙΑ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25394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ΓΚΡΕΚΙΔΟΥ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143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25024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ΚΟΥΚΟΥΡΙΚΟΥ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ΘΕΟΔΟΣΙΑ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lastRenderedPageBreak/>
              <w:t>75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25468,25368,25150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ΔΑΓΛΗ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ΤΟΥΛΑΪ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25367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ΑΗΣΕΡΕ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ΚΑΡΑΜΠΑΪΡΑΜ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ΣΕΒΗΜ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25381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ΝΕΡΑΝΤΖΑΚΗ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79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25372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ΚΑΔΗΡ ΟΓΛΟΥ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ΜΠΕΔΡΙΕ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24715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SARGSYAN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ZARUHI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25179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ΜΠΑΣΔΑΝΗ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ΙΩΑΝΝΑ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62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25467,25375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ΚΕΜΑΝΕΤΖΗ ΜΕΜΕΤ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ΓΙΛΔΙΣ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25259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ΤΑΣΙΟΥΔΗ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ΦΩΤΕΙΝΗ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ΧΑΛΗΛ ΟΓΛΟΥ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ΑΡΖΟΥ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ΚΥΡΙΑΚΙΔΟΥ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25070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ΜΠΑΚΑΛΗ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25296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ΜΠΟΥΡΑ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25051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ΠΑΤΙΚΑΣ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ΚΩΝΣΤΑΝΤΙΝΟΣ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89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25370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ΤΖΑΦΕΡΟΓΛΟΥ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ΦΕΡΙΣΤΕ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25053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ΜΑΤΖΑΡΑΚΗ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ΧΡΙΣΤΙΝΑ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25167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ΜΙΤΣΚΑ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25470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ΜΠΟΥΚΟΡΟΥ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ΠΑΝΑΓΙΩΤΑ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25178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ΑΝΤΩΝΑΚΟΥΔΗ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ΧΡΥΣΟΒΑΛΑΝΤΟΥ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25257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ΔΗΜΗΤΡΟΠΟΥΛΟΥ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ΚΙΠΤΗ ΑΛΗΤΣΙΟ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ΣΕΒΗΜ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ΚΟΡΟΒΕΣΗ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ΧΡΙΣΤΙΝΑ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25104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ΚΥΡΓΙΔΟΥ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ΓΕΩΡΓΙΑ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24770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ΜΙΧΑΗΛ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ΔΕΣΠΟΙΝΑ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99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25149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ΜΠΙΤΗ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ΟΛΓΑ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25187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ΠΑΡΑΣΚΕΥΟΠΟΥΛΟΥ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ΣΟΝΙΑ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ΚΑΛΟΥΔΗ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ΠΑΣΧΑΛΙΝΑ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24722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ΜΗΤΡΙΤΖΙΚΟΥ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ΜΕΛΑΝΘΙΑ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24975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ΡΑΠΤΟΠΟΥΛΟΥ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ΘΕΟΔΩΡΑ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25345,25181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ΜΕΝΕΒΑ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ΣΤΕΦΑΝΙΑ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ΝΤΑΡΑΚΑ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ΓΕΩΡΓΙΑ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lastRenderedPageBreak/>
              <w:t>106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25469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ΣΑΡΑΚΙΝΟΥΔΗ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ΑΡΙΣΤΕΑ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25595,25382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MAVRIDOY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LIDIA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25184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ΑΔΑΛΗ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ΧΡΥΣΟΥΛΑ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109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24782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ΑΡΑΜΠΑΤΖΗ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ΑΣΤΕΡΙΟΥ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ΣΤΑΜΑΤΙΝΑ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25386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ΒΑΡΣΑΜΑΚΙΔΟΥ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ΔΗΜΗΤΡΑ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25346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ΔΑΪΚΑ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ΖΟΛΟΤΑ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25189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 xml:space="preserve">ΚΑΔΟΠΟΥΛΟΥ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ΤΡΙΑΔΑ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24841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ΚΑΪΚΑΤΣ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25449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ΚΑΡΛΙΚΟΒΑΛΗ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25324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ΚΙΟΥΠΑΚΗ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ΣΩΤΗΡΙΑ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25176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ΛΑΦΤΣΗΣ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ΓΡΗΓΟΡΙΟΣ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119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25128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ΜΑΥΡΟΜΑΤΗ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ΑΙΚΑΤΕΡΙΝΗ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25183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ΜΗΝΑ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ΝΕΚΤΑΡΙΑ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25185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ΜΙΧΟΥΛΗ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25395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ΠΙΣΤΟΛΑ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ΚΩΝΣΤΑΝΤΙΝΙΑ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ΠΟΛΥΧΡΟΝΗ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ΑΓΟΡΩ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25436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ΠΟΠΤΣΙΟΓΛΟΥ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25443,25267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ΠΟΡΤΟΚΑΛΙΔΟΥ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ΜΑΡΙΝΑ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25440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ΣΙΛΕΛΙΔΟΥ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ΔΕΣΠΟΙΝΑ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25254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ΣΥΜΕΩΝΙΔΟΥ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ΚΥΡΙΑΚΗ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25266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ΤΣΙΑΚΙΡΗ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ΑΝΑΣΤΑΣΙΑ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129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25062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ΧΡΙΣΤΟΦΟΡΟΒΑ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ΝΕΛΛΗ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130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25461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ΑΝΩΡΗ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ΓΙΟΥΛΙΑ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131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25105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ΚΑΝΤΙΔΟΥ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ΕΛΛΗ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132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25049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ΠΕΤΡΑ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ΠΑΣΧΑΛΙΝΑ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133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ΧΑΣΑΝ ΟΓΛΟΥ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ΕΣΜΑ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134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25265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ΑΡΑΜΠΑΤΖΗΣ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ΒΑΣΙΛΕΙΟΣ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135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25380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ΓΡΑΜΜΑΤΙΚΟΠΟΥΛΟΥ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136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25455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ΘΕΟΦΑΝΙΔΟΥ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ΦΑΝΗ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lastRenderedPageBreak/>
              <w:t>137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25129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ΟΥΣΤΡΙΑ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ΕΛΕΝΗ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138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25464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ΣΑΛΗ ΟΓΛΟΥ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ΝΟΥΖΓΚΙΑΝ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5C710B" w:rsidRPr="005C710B" w:rsidTr="007F5A7D"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</w:rPr>
            </w:pPr>
            <w:r w:rsidRPr="005C710B">
              <w:rPr>
                <w:rFonts w:ascii="Calibri" w:hAnsi="Calibri" w:cs="Calibri"/>
              </w:rPr>
              <w:t>139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25344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ΣΙΑΛΓΚΑΝΔΟΥ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ΒΑΣΙΛΙΚΗ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10B" w:rsidRPr="005C710B" w:rsidRDefault="005C710B" w:rsidP="005C710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C710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</w:tbl>
    <w:p w:rsidR="00E54EF8" w:rsidRPr="005C710B" w:rsidRDefault="00E54EF8">
      <w:pPr>
        <w:jc w:val="center"/>
        <w:rPr>
          <w:rFonts w:ascii="Verdana" w:hAnsi="Verdana" w:cs="Arial"/>
          <w:szCs w:val="22"/>
        </w:rPr>
      </w:pPr>
    </w:p>
    <w:p w:rsidR="001E3FDC" w:rsidRPr="005C710B" w:rsidRDefault="001E3FDC" w:rsidP="001E3FDC">
      <w:pPr>
        <w:pStyle w:val="10"/>
        <w:shd w:val="clear" w:color="auto" w:fill="auto"/>
        <w:tabs>
          <w:tab w:val="left" w:pos="9077"/>
        </w:tabs>
        <w:spacing w:line="278" w:lineRule="exact"/>
      </w:pPr>
      <w:r w:rsidRPr="005C710B">
        <w:t xml:space="preserve">Οι τελικοί πίνακες αναρτώνται στον πίνακα ανακοινώσεων του δημοτικού καταστήματος και στην ιστοσελίδα </w:t>
      </w:r>
      <w:hyperlink r:id="rId9" w:history="1">
        <w:r w:rsidRPr="005C710B">
          <w:rPr>
            <w:rStyle w:val="-"/>
            <w:color w:val="auto"/>
            <w:lang w:val="en-US"/>
          </w:rPr>
          <w:t>www</w:t>
        </w:r>
        <w:r w:rsidRPr="005C710B">
          <w:rPr>
            <w:rStyle w:val="-"/>
            <w:color w:val="auto"/>
          </w:rPr>
          <w:t>.</w:t>
        </w:r>
        <w:proofErr w:type="spellStart"/>
        <w:r w:rsidRPr="005C710B">
          <w:rPr>
            <w:rStyle w:val="-"/>
            <w:color w:val="auto"/>
            <w:lang w:val="en-US"/>
          </w:rPr>
          <w:t>alexpolis</w:t>
        </w:r>
        <w:proofErr w:type="spellEnd"/>
        <w:r w:rsidRPr="005C710B">
          <w:rPr>
            <w:rStyle w:val="-"/>
            <w:color w:val="auto"/>
          </w:rPr>
          <w:t>.</w:t>
        </w:r>
        <w:r w:rsidRPr="005C710B">
          <w:rPr>
            <w:rStyle w:val="-"/>
            <w:color w:val="auto"/>
            <w:lang w:val="en-US"/>
          </w:rPr>
          <w:t>gr</w:t>
        </w:r>
      </w:hyperlink>
      <w:r w:rsidRPr="005C710B">
        <w:t xml:space="preserve"> </w:t>
      </w:r>
    </w:p>
    <w:p w:rsidR="001E3FDC" w:rsidRPr="005C710B" w:rsidRDefault="001E3FDC" w:rsidP="001E3FDC">
      <w:pPr>
        <w:ind w:left="5760"/>
        <w:jc w:val="both"/>
        <w:rPr>
          <w:rFonts w:ascii="Verdana" w:hAnsi="Verdana" w:cs="Arial"/>
          <w:szCs w:val="22"/>
        </w:rPr>
      </w:pPr>
    </w:p>
    <w:p w:rsidR="001E3FDC" w:rsidRPr="005C710B" w:rsidRDefault="001E3FDC" w:rsidP="001E3FDC">
      <w:pPr>
        <w:jc w:val="center"/>
        <w:rPr>
          <w:rFonts w:ascii="Verdana" w:hAnsi="Verdana" w:cs="Arial"/>
          <w:b/>
          <w:szCs w:val="22"/>
        </w:rPr>
      </w:pPr>
      <w:r w:rsidRPr="005C710B">
        <w:rPr>
          <w:rFonts w:ascii="Verdana" w:hAnsi="Verdana" w:cs="Arial"/>
          <w:b/>
          <w:szCs w:val="22"/>
        </w:rPr>
        <w:t>Ο  ΔΗΜΑΡΧΟΣ</w:t>
      </w:r>
    </w:p>
    <w:p w:rsidR="00C53DE0" w:rsidRPr="005C710B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5C710B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5C710B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5C710B" w:rsidRDefault="00C53DE0" w:rsidP="001E3FDC">
      <w:pPr>
        <w:jc w:val="center"/>
        <w:rPr>
          <w:rFonts w:ascii="Verdana" w:hAnsi="Verdana" w:cs="Arial"/>
          <w:b/>
          <w:szCs w:val="22"/>
        </w:rPr>
      </w:pPr>
    </w:p>
    <w:p w:rsidR="00C53DE0" w:rsidRPr="005C710B" w:rsidRDefault="00C53DE0" w:rsidP="001E3FDC">
      <w:pPr>
        <w:jc w:val="center"/>
        <w:rPr>
          <w:rFonts w:ascii="Verdana" w:hAnsi="Verdana" w:cs="Arial"/>
          <w:b/>
          <w:szCs w:val="22"/>
        </w:rPr>
      </w:pPr>
      <w:r w:rsidRPr="005C710B">
        <w:rPr>
          <w:rFonts w:ascii="Verdana" w:hAnsi="Verdana" w:cs="Arial"/>
          <w:b/>
          <w:szCs w:val="22"/>
        </w:rPr>
        <w:t>ΙΩΑΝΝΗΣ  ΖΑΜΠΟΥΚΗΣ</w:t>
      </w:r>
    </w:p>
    <w:sectPr w:rsidR="00C53DE0" w:rsidRPr="005C710B" w:rsidSect="001908EF">
      <w:footerReference w:type="even" r:id="rId10"/>
      <w:footerReference w:type="default" r:id="rId11"/>
      <w:pgSz w:w="16838" w:h="11906" w:orient="landscape"/>
      <w:pgMar w:top="1134" w:right="1134" w:bottom="1134" w:left="1134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AA" w:rsidRDefault="00A632AA">
      <w:r>
        <w:separator/>
      </w:r>
    </w:p>
  </w:endnote>
  <w:endnote w:type="continuationSeparator" w:id="0">
    <w:p w:rsidR="00A632AA" w:rsidRDefault="00A6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0B" w:rsidRDefault="005C71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10B" w:rsidRDefault="005C71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10B" w:rsidRDefault="005C71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04FB">
      <w:rPr>
        <w:rStyle w:val="a6"/>
        <w:noProof/>
      </w:rPr>
      <w:t>6</w:t>
    </w:r>
    <w:r>
      <w:rPr>
        <w:rStyle w:val="a6"/>
      </w:rPr>
      <w:fldChar w:fldCharType="end"/>
    </w:r>
  </w:p>
  <w:p w:rsidR="005C710B" w:rsidRDefault="005C71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AA" w:rsidRDefault="00A632AA">
      <w:r>
        <w:separator/>
      </w:r>
    </w:p>
  </w:footnote>
  <w:footnote w:type="continuationSeparator" w:id="0">
    <w:p w:rsidR="00A632AA" w:rsidRDefault="00A63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4AB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C45875"/>
    <w:multiLevelType w:val="hybridMultilevel"/>
    <w:tmpl w:val="DDF0D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D7748"/>
    <w:multiLevelType w:val="hybridMultilevel"/>
    <w:tmpl w:val="E66097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854A8A"/>
    <w:multiLevelType w:val="hybridMultilevel"/>
    <w:tmpl w:val="C2C6DC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F2739"/>
    <w:multiLevelType w:val="hybridMultilevel"/>
    <w:tmpl w:val="1B88A37E"/>
    <w:lvl w:ilvl="0" w:tplc="6B062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F46DBF"/>
    <w:multiLevelType w:val="singleLevel"/>
    <w:tmpl w:val="FF10A27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7D"/>
    <w:rsid w:val="00010615"/>
    <w:rsid w:val="00015B4C"/>
    <w:rsid w:val="0003148E"/>
    <w:rsid w:val="000424E5"/>
    <w:rsid w:val="00070457"/>
    <w:rsid w:val="000704CC"/>
    <w:rsid w:val="00085604"/>
    <w:rsid w:val="0009479E"/>
    <w:rsid w:val="000A40B2"/>
    <w:rsid w:val="000A7F7C"/>
    <w:rsid w:val="000B2FBD"/>
    <w:rsid w:val="000C5D6B"/>
    <w:rsid w:val="000C7CA8"/>
    <w:rsid w:val="000D2EB9"/>
    <w:rsid w:val="000E57E2"/>
    <w:rsid w:val="00120D35"/>
    <w:rsid w:val="00124FC5"/>
    <w:rsid w:val="001275EB"/>
    <w:rsid w:val="001340F4"/>
    <w:rsid w:val="00141C47"/>
    <w:rsid w:val="00155B94"/>
    <w:rsid w:val="00160A9B"/>
    <w:rsid w:val="001641CE"/>
    <w:rsid w:val="0016621A"/>
    <w:rsid w:val="00166D15"/>
    <w:rsid w:val="001747C9"/>
    <w:rsid w:val="00180C0F"/>
    <w:rsid w:val="001908EF"/>
    <w:rsid w:val="001A508C"/>
    <w:rsid w:val="001B1A0B"/>
    <w:rsid w:val="001C792E"/>
    <w:rsid w:val="001C7943"/>
    <w:rsid w:val="001D637E"/>
    <w:rsid w:val="001E3FDC"/>
    <w:rsid w:val="00204899"/>
    <w:rsid w:val="00206FCA"/>
    <w:rsid w:val="00211ACF"/>
    <w:rsid w:val="00230694"/>
    <w:rsid w:val="002323D1"/>
    <w:rsid w:val="00236327"/>
    <w:rsid w:val="00243D2C"/>
    <w:rsid w:val="002539E3"/>
    <w:rsid w:val="002767BD"/>
    <w:rsid w:val="0028387D"/>
    <w:rsid w:val="00283EEC"/>
    <w:rsid w:val="002A452F"/>
    <w:rsid w:val="002B6C3D"/>
    <w:rsid w:val="002C618E"/>
    <w:rsid w:val="002D73A9"/>
    <w:rsid w:val="002D757E"/>
    <w:rsid w:val="002F1413"/>
    <w:rsid w:val="00302CA7"/>
    <w:rsid w:val="0033314D"/>
    <w:rsid w:val="0034406E"/>
    <w:rsid w:val="00365E7A"/>
    <w:rsid w:val="00374F19"/>
    <w:rsid w:val="0039106A"/>
    <w:rsid w:val="003A1EFE"/>
    <w:rsid w:val="003B2A89"/>
    <w:rsid w:val="003C0DC3"/>
    <w:rsid w:val="003C4802"/>
    <w:rsid w:val="003C56CE"/>
    <w:rsid w:val="003C74F6"/>
    <w:rsid w:val="003D4562"/>
    <w:rsid w:val="003E16F7"/>
    <w:rsid w:val="003E17D9"/>
    <w:rsid w:val="003E6063"/>
    <w:rsid w:val="004004FB"/>
    <w:rsid w:val="00404C28"/>
    <w:rsid w:val="0040762E"/>
    <w:rsid w:val="00410E8A"/>
    <w:rsid w:val="00412F0C"/>
    <w:rsid w:val="00415CF4"/>
    <w:rsid w:val="00425E1C"/>
    <w:rsid w:val="004404D5"/>
    <w:rsid w:val="00443C4F"/>
    <w:rsid w:val="00454686"/>
    <w:rsid w:val="00466FA0"/>
    <w:rsid w:val="004A1639"/>
    <w:rsid w:val="004A4F84"/>
    <w:rsid w:val="004A6B14"/>
    <w:rsid w:val="004B434B"/>
    <w:rsid w:val="004C31A5"/>
    <w:rsid w:val="004D142C"/>
    <w:rsid w:val="004E3871"/>
    <w:rsid w:val="005009E9"/>
    <w:rsid w:val="00505E78"/>
    <w:rsid w:val="00512792"/>
    <w:rsid w:val="005302B4"/>
    <w:rsid w:val="0055131B"/>
    <w:rsid w:val="00563649"/>
    <w:rsid w:val="00565E2F"/>
    <w:rsid w:val="00571E7C"/>
    <w:rsid w:val="005778C8"/>
    <w:rsid w:val="00594BDA"/>
    <w:rsid w:val="005A27D9"/>
    <w:rsid w:val="005B656A"/>
    <w:rsid w:val="005C710B"/>
    <w:rsid w:val="005E1192"/>
    <w:rsid w:val="005E6ED7"/>
    <w:rsid w:val="005F6D90"/>
    <w:rsid w:val="005F77A8"/>
    <w:rsid w:val="00610B9B"/>
    <w:rsid w:val="00615306"/>
    <w:rsid w:val="00624B12"/>
    <w:rsid w:val="00630164"/>
    <w:rsid w:val="0063076B"/>
    <w:rsid w:val="00633594"/>
    <w:rsid w:val="006452A0"/>
    <w:rsid w:val="00655C43"/>
    <w:rsid w:val="006860ED"/>
    <w:rsid w:val="0069686E"/>
    <w:rsid w:val="006A0D20"/>
    <w:rsid w:val="006A3505"/>
    <w:rsid w:val="006A41CF"/>
    <w:rsid w:val="006C0915"/>
    <w:rsid w:val="006C7625"/>
    <w:rsid w:val="006D5C0F"/>
    <w:rsid w:val="006E5701"/>
    <w:rsid w:val="00716A44"/>
    <w:rsid w:val="007246DB"/>
    <w:rsid w:val="00735E37"/>
    <w:rsid w:val="00761198"/>
    <w:rsid w:val="00765508"/>
    <w:rsid w:val="00767BC2"/>
    <w:rsid w:val="00770A0E"/>
    <w:rsid w:val="007A082E"/>
    <w:rsid w:val="007B0130"/>
    <w:rsid w:val="007C3921"/>
    <w:rsid w:val="007D0892"/>
    <w:rsid w:val="007D0F91"/>
    <w:rsid w:val="007D6862"/>
    <w:rsid w:val="007E6D07"/>
    <w:rsid w:val="007F495D"/>
    <w:rsid w:val="007F5A7D"/>
    <w:rsid w:val="008214CA"/>
    <w:rsid w:val="00826AE1"/>
    <w:rsid w:val="0084132B"/>
    <w:rsid w:val="00847E48"/>
    <w:rsid w:val="00863E0E"/>
    <w:rsid w:val="008730AB"/>
    <w:rsid w:val="00874D86"/>
    <w:rsid w:val="0088219F"/>
    <w:rsid w:val="0089561C"/>
    <w:rsid w:val="008B1ABC"/>
    <w:rsid w:val="008D414C"/>
    <w:rsid w:val="008E3311"/>
    <w:rsid w:val="008E3871"/>
    <w:rsid w:val="008E429D"/>
    <w:rsid w:val="008F48D4"/>
    <w:rsid w:val="008F6938"/>
    <w:rsid w:val="00925EE9"/>
    <w:rsid w:val="009269D9"/>
    <w:rsid w:val="00927DEB"/>
    <w:rsid w:val="009375CC"/>
    <w:rsid w:val="00951FC8"/>
    <w:rsid w:val="00952784"/>
    <w:rsid w:val="009532E6"/>
    <w:rsid w:val="00970D60"/>
    <w:rsid w:val="009815BF"/>
    <w:rsid w:val="009942AE"/>
    <w:rsid w:val="009A5D89"/>
    <w:rsid w:val="009D58A3"/>
    <w:rsid w:val="009E31B5"/>
    <w:rsid w:val="009F3E53"/>
    <w:rsid w:val="00A11C1A"/>
    <w:rsid w:val="00A11CE9"/>
    <w:rsid w:val="00A2309A"/>
    <w:rsid w:val="00A3049D"/>
    <w:rsid w:val="00A3329E"/>
    <w:rsid w:val="00A36BFC"/>
    <w:rsid w:val="00A61627"/>
    <w:rsid w:val="00A632AA"/>
    <w:rsid w:val="00A63FE6"/>
    <w:rsid w:val="00A85D39"/>
    <w:rsid w:val="00AA70AD"/>
    <w:rsid w:val="00AB35DE"/>
    <w:rsid w:val="00AD46D7"/>
    <w:rsid w:val="00AD726A"/>
    <w:rsid w:val="00AE2E36"/>
    <w:rsid w:val="00AE5FA7"/>
    <w:rsid w:val="00AF13A4"/>
    <w:rsid w:val="00B01C8A"/>
    <w:rsid w:val="00B07645"/>
    <w:rsid w:val="00B126AD"/>
    <w:rsid w:val="00B26290"/>
    <w:rsid w:val="00B51EE9"/>
    <w:rsid w:val="00B539E0"/>
    <w:rsid w:val="00B55412"/>
    <w:rsid w:val="00B647AD"/>
    <w:rsid w:val="00B70B16"/>
    <w:rsid w:val="00B8266B"/>
    <w:rsid w:val="00B835A7"/>
    <w:rsid w:val="00B83EF7"/>
    <w:rsid w:val="00B946D6"/>
    <w:rsid w:val="00B949F0"/>
    <w:rsid w:val="00BA6B5B"/>
    <w:rsid w:val="00BE3D9B"/>
    <w:rsid w:val="00BF72ED"/>
    <w:rsid w:val="00C1469E"/>
    <w:rsid w:val="00C16BB2"/>
    <w:rsid w:val="00C41B45"/>
    <w:rsid w:val="00C4561A"/>
    <w:rsid w:val="00C53DE0"/>
    <w:rsid w:val="00CB6DD2"/>
    <w:rsid w:val="00CC0C6E"/>
    <w:rsid w:val="00CD2AB7"/>
    <w:rsid w:val="00CE4822"/>
    <w:rsid w:val="00CF590B"/>
    <w:rsid w:val="00D00F5F"/>
    <w:rsid w:val="00D3581F"/>
    <w:rsid w:val="00D405CC"/>
    <w:rsid w:val="00D43A65"/>
    <w:rsid w:val="00D625C6"/>
    <w:rsid w:val="00D6577C"/>
    <w:rsid w:val="00D716EF"/>
    <w:rsid w:val="00D8083F"/>
    <w:rsid w:val="00D8256E"/>
    <w:rsid w:val="00D93F98"/>
    <w:rsid w:val="00DB0ECB"/>
    <w:rsid w:val="00DB5781"/>
    <w:rsid w:val="00DC4689"/>
    <w:rsid w:val="00DC590D"/>
    <w:rsid w:val="00DE6E66"/>
    <w:rsid w:val="00E22AAA"/>
    <w:rsid w:val="00E3209F"/>
    <w:rsid w:val="00E35820"/>
    <w:rsid w:val="00E42C96"/>
    <w:rsid w:val="00E46FC4"/>
    <w:rsid w:val="00E51CF3"/>
    <w:rsid w:val="00E54EF8"/>
    <w:rsid w:val="00E6257F"/>
    <w:rsid w:val="00E6343B"/>
    <w:rsid w:val="00E7413C"/>
    <w:rsid w:val="00E74966"/>
    <w:rsid w:val="00E76DA3"/>
    <w:rsid w:val="00E865DF"/>
    <w:rsid w:val="00E97960"/>
    <w:rsid w:val="00E97A81"/>
    <w:rsid w:val="00EA2204"/>
    <w:rsid w:val="00EA76B6"/>
    <w:rsid w:val="00EB747E"/>
    <w:rsid w:val="00EC3863"/>
    <w:rsid w:val="00EF2C86"/>
    <w:rsid w:val="00EF4E5F"/>
    <w:rsid w:val="00F2238D"/>
    <w:rsid w:val="00F554BD"/>
    <w:rsid w:val="00F655DC"/>
    <w:rsid w:val="00F67A8A"/>
    <w:rsid w:val="00F70481"/>
    <w:rsid w:val="00F8719B"/>
    <w:rsid w:val="00F956C9"/>
    <w:rsid w:val="00FA4020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DD0D-4CC7-4D61-A756-72E764C0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pPr>
      <w:jc w:val="both"/>
    </w:pPr>
    <w:rPr>
      <w:sz w:val="24"/>
    </w:rPr>
  </w:style>
  <w:style w:type="character" w:customStyle="1" w:styleId="Char">
    <w:name w:val="Σώμα κειμένου Char"/>
    <w:link w:val="a3"/>
    <w:semiHidden/>
    <w:rsid w:val="002D73A9"/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45">
    <w:name w:val="fontstyle45"/>
    <w:basedOn w:val="a0"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tabs>
        <w:tab w:val="left" w:pos="6096"/>
      </w:tabs>
      <w:spacing w:line="360" w:lineRule="auto"/>
      <w:ind w:left="426" w:hanging="426"/>
      <w:jc w:val="both"/>
    </w:pPr>
    <w:rPr>
      <w:rFonts w:ascii="Verdana" w:hAnsi="Verdana"/>
      <w:szCs w:val="22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pagesheaderall">
    <w:name w:val="pages_header_all"/>
    <w:basedOn w:val="a0"/>
  </w:style>
  <w:style w:type="character" w:styleId="a9">
    <w:name w:val="Strong"/>
    <w:qFormat/>
    <w:rPr>
      <w:b/>
      <w:bCs/>
    </w:rPr>
  </w:style>
  <w:style w:type="character" w:customStyle="1" w:styleId="5">
    <w:name w:val="Σώμα κειμένου (5)_"/>
    <w:basedOn w:val="a0"/>
    <w:link w:val="50"/>
    <w:rsid w:val="001908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50">
    <w:name w:val="Σώμα κειμένου (5)"/>
    <w:basedOn w:val="a"/>
    <w:link w:val="5"/>
    <w:rsid w:val="001908EF"/>
    <w:pPr>
      <w:shd w:val="clear" w:color="auto" w:fill="FFFFFF"/>
      <w:spacing w:line="293" w:lineRule="exact"/>
    </w:pPr>
    <w:rPr>
      <w:rFonts w:ascii="Calibri" w:eastAsia="Calibri" w:hAnsi="Calibri" w:cs="Calibri"/>
      <w:sz w:val="23"/>
      <w:szCs w:val="23"/>
    </w:rPr>
  </w:style>
  <w:style w:type="character" w:customStyle="1" w:styleId="12">
    <w:name w:val="Επικεφαλίδα #1 (2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Σώμα κειμένου (6)"/>
    <w:basedOn w:val="a0"/>
    <w:rsid w:val="001908E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a">
    <w:name w:val="Σώμα κειμένου +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styleId="-">
    <w:name w:val="Hyperlink"/>
    <w:basedOn w:val="a0"/>
    <w:rsid w:val="001641CE"/>
    <w:rPr>
      <w:color w:val="0066CC"/>
      <w:u w:val="single"/>
    </w:rPr>
  </w:style>
  <w:style w:type="character" w:customStyle="1" w:styleId="ab">
    <w:name w:val="Σώμα κειμένου_"/>
    <w:basedOn w:val="a0"/>
    <w:link w:val="10"/>
    <w:rsid w:val="001641CE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1105">
    <w:name w:val="Επικεφαλίδα #1 + 10;5 στ.;Χωρίς έντονη γραφή"/>
    <w:basedOn w:val="a0"/>
    <w:rsid w:val="001641CE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  <w:lang w:val="el"/>
    </w:rPr>
  </w:style>
  <w:style w:type="paragraph" w:customStyle="1" w:styleId="10">
    <w:name w:val="Σώμα κειμένου1"/>
    <w:basedOn w:val="a"/>
    <w:link w:val="ab"/>
    <w:rsid w:val="001641CE"/>
    <w:pPr>
      <w:shd w:val="clear" w:color="auto" w:fill="FFFFFF"/>
      <w:spacing w:line="269" w:lineRule="exact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expol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097C-761C-4636-9C5A-2C80357F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Hewlett-Packard Company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subject/>
  <dc:creator>ΔΗΜΟΣ ΑΛΕΞ/ΠΟΛΗΣ</dc:creator>
  <cp:keywords/>
  <cp:lastModifiedBy>Eirini Papadopoulou</cp:lastModifiedBy>
  <cp:revision>2</cp:revision>
  <cp:lastPrinted>2021-08-26T06:53:00Z</cp:lastPrinted>
  <dcterms:created xsi:type="dcterms:W3CDTF">2021-08-31T09:54:00Z</dcterms:created>
  <dcterms:modified xsi:type="dcterms:W3CDTF">2021-08-31T09:54:00Z</dcterms:modified>
</cp:coreProperties>
</file>